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4C0" w:rsidRPr="004B235E" w:rsidRDefault="00DD3D07" w:rsidP="004B2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TITRE DU POSTE</w:t>
      </w:r>
    </w:p>
    <w:p w:rsidR="004B235E" w:rsidRDefault="004B235E" w:rsidP="006314C0">
      <w:pPr>
        <w:rPr>
          <w:b/>
          <w:u w:val="single"/>
        </w:rPr>
      </w:pPr>
    </w:p>
    <w:p w:rsidR="004B235E" w:rsidRPr="00FD334B" w:rsidRDefault="004B235E" w:rsidP="006314C0">
      <w:pPr>
        <w:rPr>
          <w:b/>
          <w:color w:val="000000" w:themeColor="text1"/>
          <w:u w:val="single"/>
        </w:rPr>
      </w:pPr>
    </w:p>
    <w:p w:rsidR="00D452E8" w:rsidRPr="00FD334B" w:rsidRDefault="00570072" w:rsidP="006314C0">
      <w:pPr>
        <w:rPr>
          <w:color w:val="000000" w:themeColor="text1"/>
        </w:rPr>
      </w:pPr>
      <w:r w:rsidRPr="00FD334B">
        <w:rPr>
          <w:color w:val="000000" w:themeColor="text1"/>
        </w:rPr>
        <w:t>Le Tennis Club de Lyon est un club centenair</w:t>
      </w:r>
      <w:r w:rsidR="0000756A">
        <w:rPr>
          <w:color w:val="000000" w:themeColor="text1"/>
        </w:rPr>
        <w:t>e</w:t>
      </w:r>
      <w:r w:rsidRPr="00FD334B">
        <w:rPr>
          <w:color w:val="000000" w:themeColor="text1"/>
        </w:rPr>
        <w:t xml:space="preserve"> </w:t>
      </w:r>
      <w:r w:rsidR="00FC17D6">
        <w:rPr>
          <w:color w:val="000000" w:themeColor="text1"/>
        </w:rPr>
        <w:t>rassemblant</w:t>
      </w:r>
      <w:r w:rsidRPr="00FD334B">
        <w:rPr>
          <w:color w:val="000000" w:themeColor="text1"/>
        </w:rPr>
        <w:t xml:space="preserve"> plus de 1200 </w:t>
      </w:r>
      <w:r w:rsidR="00BE2764" w:rsidRPr="00FD334B">
        <w:rPr>
          <w:color w:val="000000" w:themeColor="text1"/>
        </w:rPr>
        <w:t xml:space="preserve">membres tennis, </w:t>
      </w:r>
      <w:proofErr w:type="spellStart"/>
      <w:r w:rsidR="00BE2764" w:rsidRPr="00FD334B">
        <w:rPr>
          <w:color w:val="000000" w:themeColor="text1"/>
        </w:rPr>
        <w:t>padel</w:t>
      </w:r>
      <w:proofErr w:type="spellEnd"/>
      <w:r w:rsidR="00BE2764" w:rsidRPr="00FD334B">
        <w:rPr>
          <w:color w:val="000000" w:themeColor="text1"/>
        </w:rPr>
        <w:t>, squash et gymnastique.</w:t>
      </w:r>
      <w:r w:rsidR="00FD334B">
        <w:rPr>
          <w:color w:val="000000" w:themeColor="text1"/>
        </w:rPr>
        <w:t xml:space="preserve"> </w:t>
      </w:r>
    </w:p>
    <w:p w:rsidR="00D452E8" w:rsidRDefault="00D452E8" w:rsidP="006314C0"/>
    <w:p w:rsidR="0093241F" w:rsidRDefault="00BE2764" w:rsidP="00FD334B">
      <w:r>
        <w:t>A</w:t>
      </w:r>
      <w:r w:rsidR="0070395B">
        <w:t>ussi</w:t>
      </w:r>
      <w:r w:rsidR="00910568">
        <w:t>,</w:t>
      </w:r>
      <w:r>
        <w:t xml:space="preserve"> pour satisfaire les joueurs en proposant un accueil ouvert 7/7 j et </w:t>
      </w:r>
      <w:r w:rsidR="0093241F" w:rsidRPr="0093241F">
        <w:t>assurer le bon fonctionnement du Club, nous recherchons une personne dynamique, souriante, méthodique et ponctuelle</w:t>
      </w:r>
      <w:r>
        <w:t xml:space="preserve"> pour nous seconder </w:t>
      </w:r>
      <w:r w:rsidR="00E06314">
        <w:t>3</w:t>
      </w:r>
      <w:r>
        <w:t xml:space="preserve"> dimanche</w:t>
      </w:r>
      <w:r w:rsidR="00E06314">
        <w:t>s par mois</w:t>
      </w:r>
      <w:r w:rsidR="004E1DC5">
        <w:t>, le mercredi matin et</w:t>
      </w:r>
      <w:r>
        <w:t xml:space="preserve"> certaines vacances</w:t>
      </w:r>
      <w:r w:rsidR="0093241F" w:rsidRPr="0093241F">
        <w:t>. Vous savez faire preuve d'autonomie et avez l'esprit d'initiative</w:t>
      </w:r>
      <w:r w:rsidR="00FD334B">
        <w:t>, vous avez des connaissances dans le milieu tennistique et savez travailler en équipe, alors n’hésitez plus et venez nous rejoindre</w:t>
      </w:r>
      <w:r w:rsidR="0093241F" w:rsidRPr="0093241F">
        <w:t xml:space="preserve">. </w:t>
      </w:r>
    </w:p>
    <w:p w:rsidR="00801457" w:rsidRPr="0093241F" w:rsidRDefault="00801457" w:rsidP="00801457">
      <w:pPr>
        <w:rPr>
          <w:b/>
          <w:u w:val="single"/>
        </w:rPr>
      </w:pPr>
    </w:p>
    <w:p w:rsidR="00801457" w:rsidRPr="004B235E" w:rsidRDefault="00801457" w:rsidP="00801457">
      <w:pPr>
        <w:rPr>
          <w:b/>
          <w:u w:val="single"/>
        </w:rPr>
      </w:pPr>
      <w:r w:rsidRPr="004B235E">
        <w:rPr>
          <w:b/>
          <w:u w:val="single"/>
        </w:rPr>
        <w:t>MISSIONS ET ACTIVITÉS :</w:t>
      </w:r>
    </w:p>
    <w:p w:rsidR="00801457" w:rsidRDefault="00801457" w:rsidP="00801457"/>
    <w:p w:rsidR="0068006F" w:rsidRDefault="00801457" w:rsidP="00801457">
      <w:pPr>
        <w:pStyle w:val="Paragraphedeliste"/>
        <w:numPr>
          <w:ilvl w:val="0"/>
          <w:numId w:val="1"/>
        </w:numPr>
      </w:pPr>
      <w:r w:rsidRPr="004B235E">
        <w:rPr>
          <w:b/>
        </w:rPr>
        <w:t>ACCUEIL</w:t>
      </w:r>
      <w:r>
        <w:br/>
        <w:t xml:space="preserve">Accueillir et </w:t>
      </w:r>
      <w:r w:rsidR="001667C5">
        <w:t>renseigner</w:t>
      </w:r>
      <w:r>
        <w:t xml:space="preserve"> les futurs membres sur les différentes prestations du TCL (</w:t>
      </w:r>
      <w:r w:rsidR="009A10F3">
        <w:t>Te</w:t>
      </w:r>
      <w:r>
        <w:t xml:space="preserve">nnis, </w:t>
      </w:r>
      <w:proofErr w:type="spellStart"/>
      <w:r>
        <w:t>Padel</w:t>
      </w:r>
      <w:proofErr w:type="spellEnd"/>
      <w:r>
        <w:t>, Squash etc.)</w:t>
      </w:r>
    </w:p>
    <w:p w:rsidR="000073B0" w:rsidRDefault="00993A16" w:rsidP="000073B0">
      <w:pPr>
        <w:pStyle w:val="Paragraphedeliste"/>
      </w:pPr>
      <w:r>
        <w:t>Assurer la v</w:t>
      </w:r>
      <w:r w:rsidR="000073B0">
        <w:t xml:space="preserve">ente et </w:t>
      </w:r>
      <w:r>
        <w:t xml:space="preserve">la </w:t>
      </w:r>
      <w:r w:rsidR="000073B0">
        <w:t xml:space="preserve">gestion de stock : textile, balles, accessoires </w:t>
      </w:r>
      <w:r>
        <w:t>tennis...</w:t>
      </w:r>
      <w:r w:rsidR="000073B0">
        <w:br/>
      </w:r>
      <w:r w:rsidR="00FE430B">
        <w:t xml:space="preserve">Gérer le </w:t>
      </w:r>
      <w:r>
        <w:t>standard</w:t>
      </w:r>
      <w:r w:rsidR="00FE430B">
        <w:t xml:space="preserve"> téléphonique</w:t>
      </w:r>
    </w:p>
    <w:p w:rsidR="0068006F" w:rsidRDefault="0068006F" w:rsidP="0068006F">
      <w:pPr>
        <w:pStyle w:val="Paragraphedeliste"/>
      </w:pPr>
    </w:p>
    <w:p w:rsidR="00801457" w:rsidRPr="004B235E" w:rsidRDefault="0068006F" w:rsidP="0068006F">
      <w:pPr>
        <w:pStyle w:val="Paragraphedeliste"/>
        <w:numPr>
          <w:ilvl w:val="0"/>
          <w:numId w:val="1"/>
        </w:numPr>
        <w:rPr>
          <w:b/>
        </w:rPr>
      </w:pPr>
      <w:r w:rsidRPr="004B235E">
        <w:rPr>
          <w:b/>
        </w:rPr>
        <w:t xml:space="preserve">RESERVATIONS DES TERRAINS </w:t>
      </w:r>
      <w:r w:rsidR="00801457" w:rsidRPr="004B235E">
        <w:rPr>
          <w:b/>
        </w:rPr>
        <w:br/>
      </w:r>
    </w:p>
    <w:p w:rsidR="00801457" w:rsidRDefault="00801457" w:rsidP="00993A16">
      <w:pPr>
        <w:pStyle w:val="Paragraphedeliste"/>
        <w:numPr>
          <w:ilvl w:val="0"/>
          <w:numId w:val="1"/>
        </w:numPr>
      </w:pPr>
      <w:r w:rsidRPr="004B235E">
        <w:rPr>
          <w:b/>
        </w:rPr>
        <w:t>INSCRIPTIONS</w:t>
      </w:r>
      <w:r>
        <w:br/>
        <w:t>Inscri</w:t>
      </w:r>
      <w:r w:rsidR="00993A16">
        <w:t>re l</w:t>
      </w:r>
      <w:r>
        <w:t xml:space="preserve">es membres au TCL (tennis, </w:t>
      </w:r>
      <w:proofErr w:type="spellStart"/>
      <w:r>
        <w:t>padel</w:t>
      </w:r>
      <w:proofErr w:type="spellEnd"/>
      <w:r>
        <w:t>, squash, gym, bridge)</w:t>
      </w:r>
      <w:r>
        <w:br/>
      </w:r>
      <w:r w:rsidR="00993A16">
        <w:t>Inscrire l</w:t>
      </w:r>
      <w:r>
        <w:t xml:space="preserve">es membres à l’EDT, </w:t>
      </w:r>
      <w:r w:rsidR="00993A16">
        <w:t xml:space="preserve">en compétition et </w:t>
      </w:r>
      <w:r>
        <w:t>aux entrainements</w:t>
      </w:r>
      <w:r w:rsidR="00993A16">
        <w:br/>
        <w:t>Inscrire l</w:t>
      </w:r>
      <w:r>
        <w:t>es membres aux cours collectifs adultes</w:t>
      </w:r>
      <w:r w:rsidR="0068006F">
        <w:br/>
      </w:r>
    </w:p>
    <w:p w:rsidR="0068006F" w:rsidRDefault="0068006F" w:rsidP="0068006F">
      <w:pPr>
        <w:pStyle w:val="Paragraphedeliste"/>
        <w:numPr>
          <w:ilvl w:val="0"/>
          <w:numId w:val="1"/>
        </w:numPr>
      </w:pPr>
      <w:r w:rsidRPr="004B235E">
        <w:rPr>
          <w:b/>
        </w:rPr>
        <w:t>ANIMATIONS MEMBRES</w:t>
      </w:r>
      <w:r>
        <w:br/>
      </w:r>
      <w:r w:rsidR="00993A16">
        <w:t>Inscrire l</w:t>
      </w:r>
      <w:r>
        <w:t>es membres aux tournois</w:t>
      </w:r>
      <w:r>
        <w:br/>
      </w:r>
      <w:r w:rsidR="00993A16">
        <w:t>Inscrire l</w:t>
      </w:r>
      <w:r>
        <w:t>es membres aux animations</w:t>
      </w:r>
    </w:p>
    <w:p w:rsidR="00801457" w:rsidRDefault="00993A16" w:rsidP="00FE430B">
      <w:pPr>
        <w:pStyle w:val="Paragraphedeliste"/>
      </w:pPr>
      <w:r>
        <w:t>Inscrire le</w:t>
      </w:r>
      <w:r w:rsidR="0068006F">
        <w:t>s enfants membres /non-membres aux stages organisés pendant les vacances scolaires</w:t>
      </w:r>
      <w:r w:rsidR="0068006F">
        <w:br/>
      </w:r>
    </w:p>
    <w:p w:rsidR="00FE430B" w:rsidRPr="004B235E" w:rsidRDefault="00FE430B" w:rsidP="004B235E">
      <w:pPr>
        <w:pStyle w:val="Paragraphedeliste"/>
        <w:numPr>
          <w:ilvl w:val="0"/>
          <w:numId w:val="1"/>
        </w:numPr>
        <w:rPr>
          <w:b/>
        </w:rPr>
      </w:pPr>
      <w:r w:rsidRPr="004B235E">
        <w:rPr>
          <w:b/>
        </w:rPr>
        <w:t>CREATIONS AFFICHAGE</w:t>
      </w:r>
    </w:p>
    <w:p w:rsidR="00C40443" w:rsidRDefault="00FE430B" w:rsidP="00993A16">
      <w:pPr>
        <w:pStyle w:val="Paragraphedeliste"/>
      </w:pPr>
      <w:r>
        <w:t xml:space="preserve">Créer un </w:t>
      </w:r>
      <w:proofErr w:type="spellStart"/>
      <w:r>
        <w:t>power-point</w:t>
      </w:r>
      <w:proofErr w:type="spellEnd"/>
      <w:r>
        <w:t xml:space="preserve"> </w:t>
      </w:r>
      <w:r w:rsidR="00993A16">
        <w:t>(format mp4)</w:t>
      </w:r>
      <w:r>
        <w:t xml:space="preserve"> pour </w:t>
      </w:r>
      <w:r w:rsidR="00C40443">
        <w:t>les informations générales du Club</w:t>
      </w:r>
      <w:r w:rsidR="00993A16">
        <w:t xml:space="preserve"> </w:t>
      </w:r>
    </w:p>
    <w:p w:rsidR="00993A16" w:rsidRDefault="00FE430B" w:rsidP="00993A16">
      <w:pPr>
        <w:pStyle w:val="Paragraphedeliste"/>
      </w:pPr>
      <w:r>
        <w:t xml:space="preserve">Créer des flyers </w:t>
      </w:r>
      <w:r w:rsidR="00993A16">
        <w:t xml:space="preserve">et des affiches </w:t>
      </w:r>
      <w:r>
        <w:t>pour promouvoir nos animations</w:t>
      </w:r>
      <w:r w:rsidR="00993A16">
        <w:t xml:space="preserve"> </w:t>
      </w:r>
    </w:p>
    <w:p w:rsidR="00FE430B" w:rsidRDefault="00FE430B" w:rsidP="00993A16"/>
    <w:p w:rsidR="0068006F" w:rsidRDefault="00801457" w:rsidP="00801457">
      <w:pPr>
        <w:pStyle w:val="Paragraphedeliste"/>
        <w:numPr>
          <w:ilvl w:val="0"/>
          <w:numId w:val="1"/>
        </w:numPr>
      </w:pPr>
      <w:r w:rsidRPr="004B235E">
        <w:rPr>
          <w:b/>
        </w:rPr>
        <w:t>ADMINISTRATIF</w:t>
      </w:r>
      <w:r>
        <w:br/>
        <w:t>Ten</w:t>
      </w:r>
      <w:r w:rsidR="00993A16">
        <w:t>ir</w:t>
      </w:r>
      <w:r>
        <w:t xml:space="preserve"> </w:t>
      </w:r>
      <w:r w:rsidR="00993A16">
        <w:t>la</w:t>
      </w:r>
      <w:r>
        <w:t xml:space="preserve"> caisse</w:t>
      </w:r>
      <w:r w:rsidR="00993A16">
        <w:t xml:space="preserve"> du Club</w:t>
      </w:r>
      <w:r>
        <w:br/>
      </w:r>
      <w:r w:rsidR="0068006F">
        <w:t>G</w:t>
      </w:r>
      <w:r w:rsidR="00993A16">
        <w:t>érer</w:t>
      </w:r>
      <w:r w:rsidR="0068006F">
        <w:t xml:space="preserve"> </w:t>
      </w:r>
      <w:r w:rsidR="00993A16">
        <w:t>les</w:t>
      </w:r>
      <w:r w:rsidR="0068006F">
        <w:t xml:space="preserve"> mails</w:t>
      </w:r>
    </w:p>
    <w:p w:rsidR="00993A16" w:rsidRDefault="000073B0" w:rsidP="000073B0">
      <w:pPr>
        <w:pStyle w:val="Paragraphedeliste"/>
      </w:pPr>
      <w:r>
        <w:t>G</w:t>
      </w:r>
      <w:r w:rsidR="00993A16">
        <w:t>érer</w:t>
      </w:r>
      <w:r>
        <w:t xml:space="preserve"> </w:t>
      </w:r>
      <w:r w:rsidR="00993A16">
        <w:t>la</w:t>
      </w:r>
      <w:r>
        <w:t xml:space="preserve"> location de</w:t>
      </w:r>
      <w:r w:rsidR="00993A16">
        <w:t>s</w:t>
      </w:r>
      <w:r>
        <w:t xml:space="preserve"> raquettes tennis et </w:t>
      </w:r>
      <w:proofErr w:type="spellStart"/>
      <w:r>
        <w:t>padel</w:t>
      </w:r>
      <w:proofErr w:type="spellEnd"/>
    </w:p>
    <w:p w:rsidR="00F60DAE" w:rsidRDefault="00F60DAE" w:rsidP="000073B0">
      <w:pPr>
        <w:pStyle w:val="Paragraphedeliste"/>
      </w:pPr>
      <w:r>
        <w:t xml:space="preserve">Assurer la mise en place des salles </w:t>
      </w:r>
      <w:r w:rsidR="00177F65">
        <w:t>en location</w:t>
      </w:r>
    </w:p>
    <w:p w:rsidR="00FD334B" w:rsidRDefault="000073B0" w:rsidP="000073B0">
      <w:pPr>
        <w:pStyle w:val="Paragraphedeliste"/>
      </w:pPr>
      <w:r>
        <w:t>Pas</w:t>
      </w:r>
      <w:r w:rsidR="00993A16">
        <w:t>ser l</w:t>
      </w:r>
      <w:r>
        <w:t>es licences avec ADOC</w:t>
      </w:r>
    </w:p>
    <w:p w:rsidR="00FD334B" w:rsidRDefault="00FD334B" w:rsidP="00FD334B">
      <w:pPr>
        <w:ind w:left="700"/>
      </w:pPr>
      <w:bookmarkStart w:id="0" w:name="_GoBack"/>
      <w:bookmarkEnd w:id="0"/>
      <w:r>
        <w:t>Maitris</w:t>
      </w:r>
      <w:r w:rsidR="00D93314">
        <w:t>e</w:t>
      </w:r>
      <w:r w:rsidRPr="0093241F">
        <w:t xml:space="preserve"> </w:t>
      </w:r>
      <w:r w:rsidR="00F94F59">
        <w:t xml:space="preserve">du </w:t>
      </w:r>
      <w:r>
        <w:t>pack office</w:t>
      </w:r>
      <w:r w:rsidR="00F94F59">
        <w:t xml:space="preserve"> obligatoire</w:t>
      </w:r>
      <w:r>
        <w:t xml:space="preserve">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 et power point sur mac)</w:t>
      </w:r>
    </w:p>
    <w:p w:rsidR="00FD334B" w:rsidRDefault="00FD334B" w:rsidP="00FD334B">
      <w:pPr>
        <w:ind w:left="360"/>
      </w:pPr>
      <w:r>
        <w:t xml:space="preserve"> </w:t>
      </w:r>
      <w:r w:rsidR="00F94F59">
        <w:t xml:space="preserve">      </w:t>
      </w:r>
      <w:r w:rsidR="00F94F59">
        <w:t>Maitriser</w:t>
      </w:r>
      <w:r w:rsidR="00F94F59" w:rsidRPr="0093241F">
        <w:t xml:space="preserve"> </w:t>
      </w:r>
      <w:r w:rsidR="00F94F59">
        <w:t>ADOC</w:t>
      </w:r>
    </w:p>
    <w:p w:rsidR="000073B0" w:rsidRDefault="000073B0" w:rsidP="00407A4E"/>
    <w:sectPr w:rsidR="000073B0" w:rsidSect="003C77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50D9B"/>
    <w:multiLevelType w:val="hybridMultilevel"/>
    <w:tmpl w:val="B5CE1582"/>
    <w:lvl w:ilvl="0" w:tplc="5DD2D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C0"/>
    <w:rsid w:val="000073B0"/>
    <w:rsid w:val="0000756A"/>
    <w:rsid w:val="000363CF"/>
    <w:rsid w:val="00110AB3"/>
    <w:rsid w:val="001667C5"/>
    <w:rsid w:val="00177F65"/>
    <w:rsid w:val="003C7786"/>
    <w:rsid w:val="00407A4E"/>
    <w:rsid w:val="004B235E"/>
    <w:rsid w:val="004E1DC5"/>
    <w:rsid w:val="00570072"/>
    <w:rsid w:val="00587D40"/>
    <w:rsid w:val="006314C0"/>
    <w:rsid w:val="006422C0"/>
    <w:rsid w:val="0068006F"/>
    <w:rsid w:val="0070395B"/>
    <w:rsid w:val="00731BCD"/>
    <w:rsid w:val="00800D8D"/>
    <w:rsid w:val="00801457"/>
    <w:rsid w:val="00850268"/>
    <w:rsid w:val="008873EE"/>
    <w:rsid w:val="00897A3D"/>
    <w:rsid w:val="00910568"/>
    <w:rsid w:val="0093241F"/>
    <w:rsid w:val="00993A16"/>
    <w:rsid w:val="009A10F3"/>
    <w:rsid w:val="009C06C1"/>
    <w:rsid w:val="00BE2764"/>
    <w:rsid w:val="00C40443"/>
    <w:rsid w:val="00D452E8"/>
    <w:rsid w:val="00D93314"/>
    <w:rsid w:val="00DD3D07"/>
    <w:rsid w:val="00E06314"/>
    <w:rsid w:val="00E576C5"/>
    <w:rsid w:val="00E57A19"/>
    <w:rsid w:val="00F60DAE"/>
    <w:rsid w:val="00F94F59"/>
    <w:rsid w:val="00FC17D6"/>
    <w:rsid w:val="00FD334B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A44FB4"/>
  <w15:chartTrackingRefBased/>
  <w15:docId w15:val="{5695B296-0F2E-9A4D-ABA5-CDBD7A58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Tennis Club de Lyon</dc:creator>
  <cp:keywords/>
  <dc:description/>
  <cp:lastModifiedBy>Accueil Tennis Club de Lyon</cp:lastModifiedBy>
  <cp:revision>33</cp:revision>
  <dcterms:created xsi:type="dcterms:W3CDTF">2019-03-21T14:45:00Z</dcterms:created>
  <dcterms:modified xsi:type="dcterms:W3CDTF">2019-03-26T11:26:00Z</dcterms:modified>
</cp:coreProperties>
</file>